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69B5" w14:textId="6C13501C" w:rsidR="00245493" w:rsidRDefault="002454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2587" wp14:editId="3914447B">
                <wp:simplePos x="0" y="0"/>
                <wp:positionH relativeFrom="column">
                  <wp:posOffset>723900</wp:posOffset>
                </wp:positionH>
                <wp:positionV relativeFrom="paragraph">
                  <wp:posOffset>9001125</wp:posOffset>
                </wp:positionV>
                <wp:extent cx="6515100" cy="333375"/>
                <wp:effectExtent l="0" t="0" r="12700" b="9525"/>
                <wp:wrapNone/>
                <wp:docPr id="471263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8DA6A" w14:textId="77777777" w:rsidR="00245493" w:rsidRDefault="002454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52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708.75pt;width:513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" fillcolor="white [3201]" strokeweight=".5pt">
                <v:textbox>
                  <w:txbxContent>
                    <w:p w14:paraId="4BF8DA6A" w14:textId="77777777" w:rsidR="00245493" w:rsidRDefault="0024549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E0FA93" wp14:editId="6F1389BC">
            <wp:extent cx="7766050" cy="10058400"/>
            <wp:effectExtent l="0" t="0" r="6350" b="0"/>
            <wp:docPr id="143542894" name="Picture 1" descr="A close-up of a wine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2894" name="Picture 1" descr="A close-up of a wine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5493" w:rsidSect="0024549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93"/>
    <w:rsid w:val="00245493"/>
    <w:rsid w:val="0097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6E61"/>
  <w15:chartTrackingRefBased/>
  <w15:docId w15:val="{E068D989-F625-454B-9E52-D6EC8185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2024-05-30T17:41:00Z</dcterms:created>
  <dcterms:modified xsi:type="dcterms:W3CDTF">2024-05-30T17:41:00Z</dcterms:modified>
</cp:coreProperties>
</file>